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A0A34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77777777" w:rsidR="00423462" w:rsidRPr="00423462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423462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proofErr w:type="spellStart"/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>pn</w:t>
      </w:r>
      <w:bookmarkStart w:id="0" w:name="_Hlk121382484"/>
      <w:proofErr w:type="spellEnd"/>
      <w:r w:rsidR="00E569CE" w:rsidRPr="00423462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423462">
        <w:rPr>
          <w:rFonts w:ascii="Arial Narrow" w:hAnsi="Arial Narrow" w:cstheme="minorHAnsi"/>
          <w:color w:val="auto"/>
        </w:rPr>
        <w:t xml:space="preserve">. </w:t>
      </w:r>
      <w:r w:rsidR="00423462" w:rsidRPr="00423462">
        <w:rPr>
          <w:b/>
          <w:color w:val="auto"/>
          <w:sz w:val="24"/>
          <w:szCs w:val="24"/>
        </w:rPr>
        <w:t>Budowa nowego boiska wielofunkcyjnego wraz z zadaszeniem o stałej konstrukcji przy Publicznej Szkole Podstawowej nr 1 w Ostrowcu Świętokrzyskim w</w:t>
      </w:r>
      <w:r w:rsidR="00423462" w:rsidRPr="00423462">
        <w:rPr>
          <w:color w:val="auto"/>
          <w:sz w:val="24"/>
          <w:szCs w:val="24"/>
        </w:rPr>
        <w:t xml:space="preserve"> </w:t>
      </w:r>
      <w:r w:rsidR="00423462" w:rsidRPr="00423462">
        <w:rPr>
          <w:b/>
          <w:color w:val="auto"/>
          <w:sz w:val="24"/>
          <w:szCs w:val="24"/>
        </w:rPr>
        <w:t>systemie zaprojektuj – wybuduj</w:t>
      </w:r>
    </w:p>
    <w:p w14:paraId="25A09E06" w14:textId="485B302C" w:rsidR="00BC1A2E" w:rsidRPr="00423462" w:rsidRDefault="00BC1A2E" w:rsidP="00BC1A2E">
      <w:pPr>
        <w:rPr>
          <w:rFonts w:ascii="Arial Narrow" w:hAnsi="Arial Narrow"/>
          <w:bCs/>
          <w:sz w:val="28"/>
          <w:szCs w:val="28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4A302C0A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>, doświadczenie (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min</w:t>
            </w:r>
            <w:r w:rsid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3 lata</w:t>
            </w:r>
            <w:r w:rsid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-projektanci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44C482C" w14:textId="77777777" w:rsidR="0082749E" w:rsidRDefault="00AE3FB9" w:rsidP="00D513FE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105349E7" w14:textId="70970B16" w:rsidR="00C37A77" w:rsidRPr="00C37A77" w:rsidRDefault="00C37A77" w:rsidP="00D513F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6E109DF" w:rsidR="00BC1A2E" w:rsidRPr="00DA7EE6" w:rsidRDefault="00C37A77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C37A77" w:rsidRPr="00DA7EE6" w14:paraId="5283B03B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E58E" w14:textId="6B46CD08" w:rsidR="00C37A77" w:rsidRPr="00DA7EE6" w:rsidRDefault="00C37A77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32E1" w14:textId="77777777" w:rsidR="00C37A77" w:rsidRPr="00DA7EE6" w:rsidRDefault="00C37A7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2C19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B2AADA5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872C7B8" w14:textId="2F5488BB" w:rsidR="00C37A77" w:rsidRPr="00340ED7" w:rsidRDefault="00A672DD" w:rsidP="00A672DD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990" w14:textId="0D7524B3" w:rsidR="00C37A77" w:rsidRDefault="00C37A77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Projektant w specjalności </w:t>
            </w:r>
            <w:r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FA3C" w14:textId="77777777" w:rsidR="00C37A77" w:rsidRPr="00DA7EE6" w:rsidRDefault="00C37A77" w:rsidP="0042646B">
            <w:pPr>
              <w:rPr>
                <w:rFonts w:ascii="Arial Narrow" w:hAnsi="Arial Narrow" w:cstheme="minorHAnsi"/>
              </w:rPr>
            </w:pPr>
          </w:p>
        </w:tc>
      </w:tr>
      <w:tr w:rsidR="00C37A77" w:rsidRPr="00DA7EE6" w14:paraId="2988A4A7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C38E" w14:textId="1634A9DD" w:rsidR="00C37A77" w:rsidRPr="00DA7EE6" w:rsidRDefault="00C37A77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E65D" w14:textId="77777777" w:rsidR="00C37A77" w:rsidRPr="00DA7EE6" w:rsidRDefault="00C37A7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3617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113DE720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52447E70" w14:textId="0ED87724" w:rsidR="00C37A77" w:rsidRPr="00340ED7" w:rsidRDefault="00A672DD" w:rsidP="00A672DD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63E2" w14:textId="14F27B56" w:rsidR="00C37A77" w:rsidRDefault="00C37A77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Projektant w specjalności </w:t>
            </w:r>
            <w:r w:rsidR="00FB72F2">
              <w:rPr>
                <w:rFonts w:ascii="Arial Narrow" w:hAnsi="Arial Narrow" w:cstheme="minorHAnsi"/>
                <w:sz w:val="20"/>
                <w:szCs w:val="20"/>
              </w:rPr>
              <w:t xml:space="preserve">instalacyjnej </w:t>
            </w:r>
            <w:r w:rsidR="00FB72F2" w:rsidRPr="00FB72F2">
              <w:rPr>
                <w:rFonts w:ascii="Arial Narrow" w:hAnsi="Arial Narrow"/>
                <w:sz w:val="20"/>
                <w:szCs w:val="20"/>
              </w:rPr>
              <w:t>w</w:t>
            </w:r>
            <w:r w:rsidR="00FB72F2" w:rsidRPr="00B95451">
              <w:rPr>
                <w:rFonts w:ascii="Arial Narrow" w:hAnsi="Arial Narrow"/>
                <w:b/>
              </w:rPr>
              <w:t xml:space="preserve"> </w:t>
            </w:r>
            <w:r w:rsidR="00FB72F2" w:rsidRPr="00FB72F2">
              <w:rPr>
                <w:rFonts w:ascii="Arial Narrow" w:hAnsi="Arial Narrow"/>
                <w:sz w:val="20"/>
                <w:szCs w:val="20"/>
              </w:rPr>
              <w:t xml:space="preserve">zakresie sieci, </w:t>
            </w:r>
            <w:bookmarkStart w:id="1" w:name="_Hlk145674739"/>
            <w:r w:rsidR="00FB72F2" w:rsidRPr="00FB72F2">
              <w:rPr>
                <w:rFonts w:ascii="Arial Narrow" w:hAnsi="Arial Narrow"/>
                <w:sz w:val="20"/>
                <w:szCs w:val="20"/>
              </w:rPr>
              <w:t>instalacji i urządzeń cieplnych, wentylacyjnych, gazowych, wodociągowych i kanalizacyjnych</w:t>
            </w:r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9CBD" w14:textId="77777777" w:rsidR="00C37A77" w:rsidRPr="00DA7EE6" w:rsidRDefault="00C37A77" w:rsidP="0042646B">
            <w:pPr>
              <w:rPr>
                <w:rFonts w:ascii="Arial Narrow" w:hAnsi="Arial Narrow" w:cstheme="minorHAnsi"/>
              </w:rPr>
            </w:pPr>
          </w:p>
        </w:tc>
      </w:tr>
      <w:tr w:rsidR="00E51A11" w:rsidRPr="00DA7EE6" w14:paraId="1FD1C713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6674" w14:textId="4DCEE41E" w:rsidR="00E51A11" w:rsidRDefault="00E51A11" w:rsidP="00E51A1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884" w14:textId="77777777" w:rsidR="00E51A11" w:rsidRPr="00DA7EE6" w:rsidRDefault="00E51A11" w:rsidP="00E51A1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5F9D" w14:textId="77777777" w:rsidR="00E51A11" w:rsidRDefault="00E51A11" w:rsidP="00E51A1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2D4E560" w14:textId="77777777" w:rsidR="00E51A11" w:rsidRDefault="00E51A11" w:rsidP="00E51A1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4DB9AC3" w14:textId="2C705776" w:rsidR="00E51A11" w:rsidRPr="00340ED7" w:rsidRDefault="00E51A11" w:rsidP="00E51A1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30BD" w14:textId="60618D2F" w:rsidR="00E51A11" w:rsidRDefault="00E51A11" w:rsidP="00E51A11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CEB" w14:textId="77777777" w:rsidR="00E51A11" w:rsidRPr="00DA7EE6" w:rsidRDefault="00E51A11" w:rsidP="00E51A1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576BEBE2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8237" w14:textId="280A8704" w:rsidR="00926B61" w:rsidRDefault="00926B61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6DFE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4B80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A693D72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4D18656" w14:textId="77777777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5BA6" w14:textId="148D9019" w:rsidR="00926B61" w:rsidRPr="00926B61" w:rsidRDefault="00926B61" w:rsidP="00926B61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K</w:t>
            </w:r>
            <w:r w:rsidRPr="00926B6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ierownika </w:t>
            </w:r>
            <w:r w:rsidRPr="00926B61">
              <w:rPr>
                <w:rFonts w:ascii="Arial Narrow" w:hAnsi="Arial Narrow"/>
                <w:sz w:val="22"/>
                <w:szCs w:val="22"/>
              </w:rPr>
              <w:t>budowy</w:t>
            </w:r>
            <w:r w:rsidRPr="00926B6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26B6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w specjalności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B0F0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54D91BC0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2D42" w14:textId="36EA7E5E" w:rsidR="00926B61" w:rsidRDefault="00926B61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2C06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054E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4D34A18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1039CFF" w14:textId="77777777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D308" w14:textId="36E13128" w:rsidR="00926B61" w:rsidRPr="00394EBB" w:rsidRDefault="00D807BC" w:rsidP="00926B61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</w:t>
            </w:r>
            <w:bookmarkStart w:id="2" w:name="_GoBack"/>
            <w:bookmarkEnd w:id="2"/>
            <w:r w:rsidR="00394EBB" w:rsidRPr="00394EBB">
              <w:rPr>
                <w:rFonts w:ascii="Arial Narrow" w:hAnsi="Arial Narrow"/>
                <w:sz w:val="20"/>
                <w:szCs w:val="20"/>
              </w:rPr>
              <w:t>ierownika robót</w:t>
            </w:r>
            <w:r w:rsidR="00394EBB" w:rsidRPr="00394EB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94EBB" w:rsidRPr="00394EBB">
              <w:rPr>
                <w:rFonts w:ascii="Arial Narrow" w:hAnsi="Arial Narrow"/>
                <w:sz w:val="20"/>
                <w:szCs w:val="20"/>
              </w:rPr>
              <w:t>w specjalności instalacyjnej w zakresie sieci, instalacji i urządzeń cieplnych,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9F10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152B14FD" w14:textId="77777777" w:rsidTr="00A672DD">
        <w:trPr>
          <w:trHeight w:val="104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89C4" w14:textId="326A7EA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145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AEE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0F2C0B1C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672EF55" w14:textId="6B122A70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4C7F" w14:textId="3A46CA72" w:rsidR="00926B61" w:rsidRPr="00817F96" w:rsidRDefault="00926B61" w:rsidP="00926B61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BF5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26B61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672DD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13302"/>
    <w:rsid w:val="00D513FE"/>
    <w:rsid w:val="00D807BC"/>
    <w:rsid w:val="00DA0680"/>
    <w:rsid w:val="00DA7EE6"/>
    <w:rsid w:val="00DD1F47"/>
    <w:rsid w:val="00E02779"/>
    <w:rsid w:val="00E1177A"/>
    <w:rsid w:val="00E12BA1"/>
    <w:rsid w:val="00E15577"/>
    <w:rsid w:val="00E51A11"/>
    <w:rsid w:val="00E569CE"/>
    <w:rsid w:val="00E92EBA"/>
    <w:rsid w:val="00E93B3A"/>
    <w:rsid w:val="00EB06F9"/>
    <w:rsid w:val="00EC7229"/>
    <w:rsid w:val="00EE1566"/>
    <w:rsid w:val="00EE6A3F"/>
    <w:rsid w:val="00F30825"/>
    <w:rsid w:val="00F34BD2"/>
    <w:rsid w:val="00F91B6E"/>
    <w:rsid w:val="00F96832"/>
    <w:rsid w:val="00FB2E58"/>
    <w:rsid w:val="00FB72F2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E7CF7-9B52-4726-9626-D20457AA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10</cp:revision>
  <cp:lastPrinted>2023-03-14T12:39:00Z</cp:lastPrinted>
  <dcterms:created xsi:type="dcterms:W3CDTF">2023-09-11T09:58:00Z</dcterms:created>
  <dcterms:modified xsi:type="dcterms:W3CDTF">2023-11-21T11:58:00Z</dcterms:modified>
</cp:coreProperties>
</file>